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1EA" w:rsidR="00382A6C" w:rsidP="00476B05" w:rsidRDefault="00754998" w14:paraId="622C9316" wp14:textId="7C7DC9A2">
      <w:pPr>
        <w:pStyle w:val="Heading2"/>
        <w:ind w:left="-284" w:right="401"/>
        <w:jc w:val="center"/>
      </w:pPr>
      <w:r w:rsidR="624BDDD3">
        <w:drawing>
          <wp:inline xmlns:wp14="http://schemas.microsoft.com/office/word/2010/wordprocessingDrawing" wp14:editId="48113144" wp14:anchorId="09FEAC44">
            <wp:extent cx="1885950" cy="1771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 w:rsidRPr="18ACBA72" w:rsidR="4BBFDF35">
        <w:rPr>
          <w:rFonts w:ascii="Avenir Next LT Pro Light" w:hAnsi="Avenir Next LT Pro Light" w:cs="TT54t00"/>
          <w:b w:val="1"/>
          <w:bCs w:val="1"/>
        </w:rPr>
        <w:t>BANKSTOWN-AUBURN COMMUNITY RADIO INCORPORATED (</w:t>
      </w:r>
      <w:r w:rsidRPr="18ACBA72" w:rsidR="6C814AE6">
        <w:rPr>
          <w:rFonts w:ascii="Avenir Next LT Pro Light" w:hAnsi="Avenir Next LT Pro Light" w:cs="TT54t00"/>
          <w:b w:val="1"/>
          <w:bCs w:val="1"/>
        </w:rPr>
        <w:t>BACR</w:t>
      </w:r>
      <w:r w:rsidRPr="18ACBA72" w:rsidR="4BBFDF35">
        <w:rPr>
          <w:rFonts w:ascii="Avenir Next LT Pro Light" w:hAnsi="Avenir Next LT Pro Light" w:cs="TT54t00"/>
          <w:b w:val="1"/>
          <w:bCs w:val="1"/>
        </w:rPr>
        <w:t>)</w:t>
      </w:r>
      <w:r>
        <w:br/>
      </w:r>
      <w:r w:rsidRPr="18ACBA72" w:rsidR="4BBFDF35">
        <w:rPr>
          <w:rFonts w:ascii="Avenir Next LT Pro Light" w:hAnsi="Avenir Next LT Pro Light" w:cs="TT54t00"/>
          <w:color w:val="000000" w:themeColor="text1" w:themeTint="FF" w:themeShade="FF"/>
          <w:sz w:val="20"/>
          <w:szCs w:val="20"/>
        </w:rPr>
        <w:t>ABN  35 737 985 863</w:t>
      </w:r>
    </w:p>
    <w:p xmlns:wp14="http://schemas.microsoft.com/office/word/2010/wordml" w:rsidR="00382A6C" w:rsidP="00382A6C" w:rsidRDefault="00382A6C" w14:paraId="672A6659" wp14:textId="77777777">
      <w:pPr>
        <w:pStyle w:val="Heading2"/>
        <w:jc w:val="center"/>
      </w:pPr>
    </w:p>
    <w:p xmlns:wp14="http://schemas.microsoft.com/office/word/2010/wordml" w:rsidRPr="005941EA" w:rsidR="00382A6C" w:rsidP="7D23CB79" w:rsidRDefault="00382A6C" w14:paraId="7C7155DF" wp14:textId="5048E69A">
      <w:pPr>
        <w:spacing w:before="0" w:beforeAutospacing="off" w:after="0" w:afterAutospacing="off"/>
        <w:ind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7D23CB79" w:rsidR="485937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COMPLAINTS</w:t>
      </w:r>
      <w:r w:rsidRPr="7D23CB79" w:rsidR="5C36A43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 xml:space="preserve"> </w:t>
      </w:r>
      <w:r w:rsidRPr="7D23CB79" w:rsidR="485937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FROM MEMBERS AND VOLUNTEERS</w:t>
      </w:r>
      <w:r w:rsidRPr="7D23CB79" w:rsidR="145AFF7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-PRO FORMA</w:t>
      </w:r>
      <w:r>
        <w:br/>
      </w:r>
    </w:p>
    <w:p xmlns:wp14="http://schemas.microsoft.com/office/word/2010/wordml" w:rsidRPr="005941EA" w:rsidR="00382A6C" w:rsidP="7D23CB79" w:rsidRDefault="00382A6C" w14:paraId="32E2954C" wp14:textId="343C9FD8">
      <w:pPr>
        <w:pStyle w:val="Heading4"/>
        <w:pBdr>
          <w:top w:val="single" w:color="000000" w:sz="8" w:space="5"/>
          <w:left w:val="single" w:color="000000" w:sz="8" w:space="5"/>
          <w:right w:val="single" w:color="000000" w:sz="8" w:space="5"/>
        </w:pBdr>
        <w:shd w:val="clear" w:color="auto" w:fill="FFFFFF" w:themeFill="background1"/>
        <w:spacing w:before="0" w:beforeAutospacing="off" w:after="0" w:afterAutospacing="off"/>
        <w:ind/>
        <w:jc w:val="center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7D23CB79" w:rsidR="145AFF7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BACR/Connect FM 100.9 Complaints Pro Forma</w:t>
      </w:r>
    </w:p>
    <w:p xmlns:wp14="http://schemas.microsoft.com/office/word/2010/wordml" w:rsidRPr="005941EA" w:rsidR="00382A6C" w:rsidP="7D23CB79" w:rsidRDefault="00382A6C" w14:paraId="7C71F33D" wp14:textId="0B9EC6B5">
      <w:pPr>
        <w:pStyle w:val="Normal"/>
        <w:pBdr>
          <w:left w:val="single" w:color="000000" w:sz="8" w:space="5"/>
          <w:right w:val="single" w:color="000000" w:sz="8" w:space="5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BACR</w:t>
      </w:r>
      <w:r w:rsidRPr="7D23CB79" w:rsidR="60BFC4E8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/Connect FM 100.9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Inc</w:t>
      </w:r>
      <w:r w:rsidRPr="7D23CB79" w:rsidR="6D387074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.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will treat all complaints from members and volunteers in a civil and polite manner.  </w:t>
      </w:r>
      <w:r w:rsidRPr="7D23CB79" w:rsidR="1E797500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BACR/Connect FM 100.9 Inc.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acknowledges that the person would not bother to make the complaint unless they held a genuine interest in the station and felt they had legitimate concerns. </w:t>
      </w:r>
      <w:r w:rsidRPr="7D23CB79" w:rsidR="37A1DF86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BACR/Connect FM 100.9 Inc.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will assure the complainant that their complaint will be taken seriously and will be dealt with professionally and according to established 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policies and procedures.</w:t>
      </w:r>
    </w:p>
    <w:p xmlns:wp14="http://schemas.microsoft.com/office/word/2010/wordml" w:rsidRPr="005941EA" w:rsidR="00382A6C" w:rsidP="7D23CB79" w:rsidRDefault="00382A6C" w14:paraId="16750C93" wp14:textId="11F4EF28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>
        <w:br/>
      </w:r>
      <w:r w:rsidRPr="7D23CB79" w:rsidR="145AFF7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Nature of Complaint</w:t>
      </w:r>
    </w:p>
    <w:p xmlns:wp14="http://schemas.microsoft.com/office/word/2010/wordml" w:rsidRPr="005941EA" w:rsidR="00382A6C" w:rsidP="7D23CB79" w:rsidRDefault="00382A6C" w14:paraId="506B76CA" wp14:textId="347EFC49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A complaint should relate to a Code of Practice. NB: Complaints relating to potentially defamatory material must be relayed to your insurance company 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immediately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.</w:t>
      </w:r>
    </w:p>
    <w:p xmlns:wp14="http://schemas.microsoft.com/office/word/2010/wordml" w:rsidRPr="005941EA" w:rsidR="00382A6C" w:rsidP="7D23CB79" w:rsidRDefault="00382A6C" w14:paraId="698224D7" wp14:textId="2D601509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5D7E76F4" wp14:textId="3A562BF9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06EE9D7D" wp14:textId="745F0B67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6E28E5B0" wp14:textId="7C2FD310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7D23CB79" w:rsidRDefault="00382A6C" w14:paraId="667D448E" wp14:textId="566FEFF2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Program associated with complaint:</w:t>
      </w:r>
      <w:r>
        <w:br/>
      </w:r>
    </w:p>
    <w:p xmlns:wp14="http://schemas.microsoft.com/office/word/2010/wordml" w:rsidRPr="005941EA" w:rsidR="00382A6C" w:rsidP="7D23CB79" w:rsidRDefault="00382A6C" w14:paraId="7541A283" wp14:textId="74AF240D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1F7864E3" wp14:textId="2E9B3BD2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7D23CB79" w:rsidRDefault="00382A6C" w14:paraId="2FFEC536" wp14:textId="3A841850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Date and Time of Program Broadcast:</w:t>
      </w:r>
      <w:r>
        <w:br/>
      </w:r>
    </w:p>
    <w:p xmlns:wp14="http://schemas.microsoft.com/office/word/2010/wordml" w:rsidRPr="005941EA" w:rsidR="00382A6C" w:rsidP="7D23CB79" w:rsidRDefault="00382A6C" w14:paraId="41888D16" wp14:textId="76618609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2A48C56B" wp14:textId="45A01BEC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7D23CB79" w:rsidRDefault="00382A6C" w14:paraId="388581AB" wp14:textId="091DD6BC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Contact Details of Complainant</w:t>
      </w:r>
    </w:p>
    <w:p xmlns:wp14="http://schemas.microsoft.com/office/word/2010/wordml" w:rsidRPr="005941EA" w:rsidR="00382A6C" w:rsidP="7D23CB79" w:rsidRDefault="00382A6C" w14:paraId="603129AC" wp14:textId="445C0346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Name of person making the complaint:</w:t>
      </w:r>
      <w:r>
        <w:br/>
      </w:r>
    </w:p>
    <w:p xmlns:wp14="http://schemas.microsoft.com/office/word/2010/wordml" w:rsidRPr="005941EA" w:rsidR="00382A6C" w:rsidP="7D23CB79" w:rsidRDefault="00382A6C" w14:paraId="57A9E810" wp14:textId="37E92AD6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6A61A9F9" wp14:textId="065F75D6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Address:</w:t>
      </w:r>
    </w:p>
    <w:p xmlns:wp14="http://schemas.microsoft.com/office/word/2010/wordml" w:rsidRPr="005941EA" w:rsidR="00382A6C" w:rsidP="7D23CB79" w:rsidRDefault="00382A6C" w14:paraId="0E7F6879" wp14:textId="07CEC6E8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741C02E0" wp14:textId="567F8AEA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3BAB2E4B" wp14:textId="44D75991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>
        <w:br/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Telephone:</w:t>
      </w:r>
    </w:p>
    <w:p xmlns:wp14="http://schemas.microsoft.com/office/word/2010/wordml" w:rsidRPr="005941EA" w:rsidR="00382A6C" w:rsidP="7D23CB79" w:rsidRDefault="00382A6C" w14:paraId="056A9AE7" wp14:textId="5C3CCA9B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(B) ............................................................…………</w:t>
      </w:r>
    </w:p>
    <w:p xmlns:wp14="http://schemas.microsoft.com/office/word/2010/wordml" w:rsidRPr="005941EA" w:rsidR="00382A6C" w:rsidP="7D23CB79" w:rsidRDefault="00382A6C" w14:paraId="50886B15" wp14:textId="446A9ACA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(H) ..........................................................................</w:t>
      </w:r>
    </w:p>
    <w:p xmlns:wp14="http://schemas.microsoft.com/office/word/2010/wordml" w:rsidRPr="005941EA" w:rsidR="00382A6C" w:rsidP="7D23CB79" w:rsidRDefault="00382A6C" w14:paraId="6EF1EFEB" wp14:textId="3D86663D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7D23CB79" w:rsidRDefault="00382A6C" w14:paraId="43B19035" wp14:textId="4821F8D4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Complaints Process</w:t>
      </w:r>
    </w:p>
    <w:p xmlns:wp14="http://schemas.microsoft.com/office/word/2010/wordml" w:rsidRPr="005941EA" w:rsidR="00382A6C" w:rsidP="7D23CB79" w:rsidRDefault="00382A6C" w14:paraId="1A08B683" wp14:textId="01DBF954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This process must be completed within 60 days from the date on which the complaint was made.</w:t>
      </w:r>
    </w:p>
    <w:p xmlns:wp14="http://schemas.microsoft.com/office/word/2010/wordml" w:rsidRPr="005941EA" w:rsidR="00382A6C" w:rsidP="7D23CB79" w:rsidRDefault="00382A6C" w14:paraId="1E026E6D" wp14:textId="588BBDC6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The 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appropriate person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at the station:</w:t>
      </w:r>
    </w:p>
    <w:p xmlns:wp14="http://schemas.microsoft.com/office/word/2010/wordml" w:rsidRPr="005941EA" w:rsidR="00382A6C" w:rsidP="7D23CB79" w:rsidRDefault="00382A6C" w14:paraId="6E18A061" wp14:textId="020F0159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Name: 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3C4A3171" wp14:textId="55BC5BAE">
      <w:pPr>
        <w:pBdr>
          <w:left w:val="single" w:color="000000" w:sz="8" w:space="4"/>
          <w:bottom w:val="single" w:color="000000" w:sz="8" w:space="4"/>
          <w:right w:val="single" w:color="000000" w:sz="8" w:space="4"/>
        </w:pBdr>
        <w:shd w:val="clear" w:color="auto" w:fill="FFFFFF" w:themeFill="background1"/>
        <w:spacing w:before="0" w:beforeAutospacing="off" w:after="30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Date:    ....................................................................................................................................................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6525"/>
        <w:gridCol w:w="855"/>
        <w:gridCol w:w="825"/>
        <w:gridCol w:w="1808"/>
      </w:tblGrid>
      <w:tr w:rsidR="7D23CB79" w:rsidTr="7D23CB79" w14:paraId="523E9DE0">
        <w:trPr>
          <w:trHeight w:val="300"/>
        </w:trPr>
        <w:tc>
          <w:tcPr>
            <w:tcW w:w="652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D23CB79" w:rsidP="7D23CB79" w:rsidRDefault="7D23CB79" w14:paraId="03EEA348" w14:textId="3107C3B6">
            <w:pPr>
              <w:spacing w:before="240" w:beforeAutospacing="off" w:after="240" w:afterAutospacing="off"/>
              <w:ind w:left="-80" w:right="0"/>
              <w:jc w:val="center"/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  <w:t>ACTION</w:t>
            </w:r>
          </w:p>
        </w:tc>
        <w:tc>
          <w:tcPr>
            <w:tcW w:w="85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D23CB79" w:rsidP="7D23CB79" w:rsidRDefault="7D23CB79" w14:paraId="73A18B3E" w14:textId="1BD331F6">
            <w:pPr>
              <w:spacing w:before="240" w:beforeAutospacing="off" w:after="240" w:afterAutospacing="off"/>
              <w:ind w:left="-80" w:right="0"/>
              <w:jc w:val="center"/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  <w:t>Y</w:t>
            </w:r>
          </w:p>
        </w:tc>
        <w:tc>
          <w:tcPr>
            <w:tcW w:w="82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D23CB79" w:rsidP="7D23CB79" w:rsidRDefault="7D23CB79" w14:paraId="20986523" w14:textId="15DB9694">
            <w:pPr>
              <w:spacing w:before="240" w:beforeAutospacing="off" w:after="240" w:afterAutospacing="off"/>
              <w:ind w:left="-80" w:right="0"/>
              <w:jc w:val="center"/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  <w:t>N</w:t>
            </w:r>
          </w:p>
        </w:tc>
        <w:tc>
          <w:tcPr>
            <w:tcW w:w="1808" w:type="dxa"/>
            <w:tcBorders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D23CB79" w:rsidP="7D23CB79" w:rsidRDefault="7D23CB79" w14:paraId="1100B234" w14:textId="5E1C7342">
            <w:pPr>
              <w:spacing w:before="240" w:beforeAutospacing="off" w:after="240" w:afterAutospacing="off"/>
              <w:ind w:left="-80" w:right="0"/>
              <w:jc w:val="center"/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1"/>
                <w:bCs w:val="1"/>
                <w:i w:val="0"/>
                <w:iCs w:val="0"/>
                <w:strike w:val="0"/>
                <w:dstrike w:val="0"/>
                <w:color w:val="555555"/>
                <w:sz w:val="24"/>
                <w:szCs w:val="24"/>
                <w:u w:val="none"/>
              </w:rPr>
              <w:t>DATE</w:t>
            </w:r>
          </w:p>
        </w:tc>
      </w:tr>
      <w:tr w:rsidR="7D23CB79" w:rsidTr="7D23CB79" w14:paraId="72DE9E6C">
        <w:trPr>
          <w:trHeight w:val="300"/>
        </w:trPr>
        <w:tc>
          <w:tcPr>
            <w:tcW w:w="6525" w:type="dxa"/>
            <w:tcBorders>
              <w:top w:val="single" w:color="000000" w:themeColor="text1" w:sz="8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BA2BBD1" w14:textId="0FFBA7F3">
            <w:pPr>
              <w:spacing w:before="240" w:beforeAutospacing="off" w:after="24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Received the spoken complaint</w:t>
            </w:r>
          </w:p>
        </w:tc>
        <w:tc>
          <w:tcPr>
            <w:tcW w:w="855" w:type="dxa"/>
            <w:tcBorders>
              <w:top w:val="single" w:color="000000" w:themeColor="text1" w:sz="8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CD9ECBC" w14:textId="7A6192C2">
            <w:pPr>
              <w:spacing w:before="240" w:beforeAutospacing="off" w:after="24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themeColor="text1" w:sz="8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254C6147" w14:textId="73FFE9A1">
            <w:pPr>
              <w:spacing w:before="240" w:beforeAutospacing="off" w:after="24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Borders>
              <w:top w:val="single" w:color="000000" w:themeColor="text1" w:sz="8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05E3C793" w14:textId="49070AD4">
            <w:pPr>
              <w:spacing w:before="240" w:beforeAutospacing="off" w:after="24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0EF04EDD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2B45DAB" w14:textId="12FD1A45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076E0A22" w14:textId="6E472646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</w:p>
        </w:tc>
      </w:tr>
      <w:tr w:rsidR="7D23CB79" w:rsidTr="7D23CB79" w14:paraId="08D4F06B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76E09FAB" w14:textId="27E5A4E8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Received the formal complaint in writing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A86B9DA" w14:textId="2BCB7CCD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45E4A761" w14:textId="69F886DE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5696B82F" w14:textId="5550C29E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1F2873DA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4CA88C97" w14:textId="5E3B6EFA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7395BAD5" w14:textId="65FF70E8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60882B72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21302666" w14:textId="385C00F8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Checked the logged program material</w:t>
            </w:r>
            <w:r>
              <w:br/>
            </w: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(and keeps the log for 60 days from the date of complaint)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0AFBE026" w14:textId="2D94BCDB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032D629" w14:textId="6C6348BF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5911D0F0" w14:textId="1918043A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1DADB1C5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0B751970" w14:textId="76E4A1CE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294B8233" w14:textId="56301BF8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3D562500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9E4CF82" w14:textId="68D31BC0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Sent written station response to complainant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602ACE0" w14:textId="34B44FAD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8D52AD8" w14:textId="22D04390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4278AC23" w14:textId="1CB39557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344E48D9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5FC0009D" w14:textId="21FFF1EF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4B5CBB5F" w14:textId="120FB74D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0772361F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1EFB207C" w14:textId="40E271A2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Organised follow-up with complainant (e.g. meeting)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0634F851" w14:textId="6553C2BA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7E6EED2C" w14:textId="01E0557D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B34C14B" w14:textId="01E67C54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5DEFD5F7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49E3AC98" w14:textId="1A2A135B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54CFBACC" w14:textId="307FA4F1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5399B4B6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BAD22A6" w14:textId="3ACA9062">
            <w:pPr>
              <w:spacing w:before="0" w:beforeAutospacing="off" w:after="0" w:afterAutospacing="off"/>
              <w:ind w:left="-80" w:right="0"/>
              <w:rPr>
                <w:sz w:val="24"/>
                <w:szCs w:val="24"/>
              </w:rPr>
            </w:pPr>
          </w:p>
          <w:p w:rsidR="7D23CB79" w:rsidP="7D23CB79" w:rsidRDefault="7D23CB79" w14:paraId="5FB4A3C6" w14:textId="2C220143">
            <w:pPr>
              <w:pStyle w:val="Normal"/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Provided contact details for ACMA complaint *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05A1B7A7" w14:textId="7D30BB13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8CC4845" w14:textId="053AFC2F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7F813AB6" w14:textId="27BAF829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71F1A717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2DAB96C2" w14:textId="1B0A5951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388DE6C3" w14:textId="1D297C64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6B6D97BE">
        <w:trPr>
          <w:trHeight w:val="300"/>
        </w:trPr>
        <w:tc>
          <w:tcPr>
            <w:tcW w:w="65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7D8073E5" w14:textId="1A786C9D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All relevant documents placed in Complaints File</w:t>
            </w:r>
          </w:p>
        </w:tc>
        <w:tc>
          <w:tcPr>
            <w:tcW w:w="85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4F4A03E6" w14:textId="4C99B3CC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825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3E6032CA" w14:textId="05C57D6C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8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64E268C3" w14:textId="7676739A">
            <w:pPr>
              <w:spacing w:before="0" w:beforeAutospacing="off" w:after="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  <w:tr w:rsidR="7D23CB79" w:rsidTr="7D23CB79" w14:paraId="484F70A7">
        <w:trPr>
          <w:trHeight w:val="300"/>
        </w:trPr>
        <w:tc>
          <w:tcPr>
            <w:tcW w:w="10013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:rsidR="7D23CB79" w:rsidP="7D23CB79" w:rsidRDefault="7D23CB79" w14:paraId="1C536B62" w14:textId="6430D49C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>NOTES:</w:t>
            </w:r>
          </w:p>
          <w:p w:rsidR="7D23CB79" w:rsidP="7D23CB79" w:rsidRDefault="7D23CB79" w14:paraId="7DC2E8B6" w14:textId="0AE4982E">
            <w:pPr>
              <w:spacing w:before="100" w:beforeAutospacing="off" w:after="300" w:afterAutospacing="off"/>
              <w:ind w:left="-80" w:right="0"/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</w:pPr>
            <w:r w:rsidRPr="7D23CB79" w:rsidR="7D23CB79">
              <w:rPr>
                <w:rFonts w:ascii="sans-serif" w:hAnsi="sans-serif" w:eastAsia="sans-serif" w:cs="sans-serif"/>
                <w:b w:val="0"/>
                <w:bCs w:val="0"/>
                <w:i w:val="0"/>
                <w:iCs w:val="0"/>
                <w:strike w:val="0"/>
                <w:dstrike w:val="0"/>
                <w:color w:val="111111"/>
                <w:sz w:val="24"/>
                <w:szCs w:val="24"/>
                <w:u w:val="none"/>
              </w:rPr>
              <w:t xml:space="preserve"> </w:t>
            </w:r>
          </w:p>
        </w:tc>
      </w:tr>
    </w:tbl>
    <w:p xmlns:wp14="http://schemas.microsoft.com/office/word/2010/wordml" w:rsidRPr="005941EA" w:rsidR="00382A6C" w:rsidP="7D23CB79" w:rsidRDefault="00382A6C" w14:paraId="174B304C" wp14:textId="0BC7BED3">
      <w:pPr>
        <w:pBdr>
          <w:top w:val="single" w:color="000000" w:sz="8" w:space="5"/>
          <w:left w:val="single" w:color="000000" w:sz="8" w:space="5"/>
          <w:bottom w:val="single" w:color="000000" w:sz="8" w:space="5"/>
          <w:right w:val="single" w:color="000000" w:sz="8" w:space="5"/>
        </w:pBdr>
        <w:shd w:val="clear" w:color="auto" w:fill="C0C0C0"/>
        <w:bidi w:val="0"/>
        <w:spacing w:before="200" w:beforeAutospacing="off" w:after="300" w:afterAutospacing="off"/>
        <w:ind w:left="200" w:right="200"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 xml:space="preserve"> * Contact details for ACMA are as follows</w:t>
      </w:r>
    </w:p>
    <w:p xmlns:wp14="http://schemas.microsoft.com/office/word/2010/wordml" w:rsidRPr="005941EA" w:rsidR="00382A6C" w:rsidP="7D23CB79" w:rsidRDefault="00382A6C" w14:paraId="0018695B" wp14:textId="16A5A6BB">
      <w:pPr>
        <w:pStyle w:val="ListParagraph"/>
        <w:numPr>
          <w:ilvl w:val="0"/>
          <w:numId w:val="148"/>
        </w:numPr>
        <w:pBdr>
          <w:top w:val="single" w:color="000000" w:sz="8" w:space="5"/>
          <w:left w:val="single" w:color="000000" w:sz="8" w:space="5"/>
          <w:right w:val="single" w:color="000000" w:sz="8" w:space="5"/>
        </w:pBdr>
        <w:shd w:val="clear" w:color="auto" w:fill="C0C0C0"/>
        <w:bidi w:val="0"/>
        <w:spacing w:before="240" w:beforeAutospacing="off" w:after="24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Community Broadcasting Complaints</w:t>
      </w:r>
      <w:r>
        <w:br/>
      </w: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Community Broadcasting Group ACMA</w:t>
      </w:r>
      <w:r>
        <w:br/>
      </w: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PO Box Q500</w:t>
      </w:r>
      <w:r>
        <w:br/>
      </w: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Queen Victoria Building</w:t>
      </w:r>
      <w:r>
        <w:br/>
      </w: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Sydney NSW 1230</w:t>
      </w:r>
    </w:p>
    <w:p xmlns:wp14="http://schemas.microsoft.com/office/word/2010/wordml" w:rsidRPr="005941EA" w:rsidR="00382A6C" w:rsidP="7D23CB79" w:rsidRDefault="00382A6C" w14:paraId="0B08D827" wp14:textId="38C1C4C6">
      <w:pPr>
        <w:pStyle w:val="ListParagraph"/>
        <w:numPr>
          <w:ilvl w:val="0"/>
          <w:numId w:val="148"/>
        </w:numPr>
        <w:pBdr>
          <w:left w:val="single" w:color="000000" w:sz="8" w:space="4"/>
          <w:right w:val="single" w:color="000000" w:sz="8" w:space="4"/>
        </w:pBdr>
        <w:shd w:val="clear" w:color="auto" w:fill="C0C0C0"/>
        <w:bidi w:val="0"/>
        <w:spacing w:before="240" w:beforeAutospacing="off" w:after="24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314C74"/>
          <w:sz w:val="24"/>
          <w:szCs w:val="24"/>
          <w:u w:val="none"/>
          <w:lang w:val="en"/>
        </w:rPr>
      </w:pPr>
      <w:r w:rsidRPr="7D23CB79" w:rsidR="4572765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 xml:space="preserve">email to: </w:t>
      </w:r>
      <w:hyperlink r:id="R3955dfe72b0949c2">
        <w:r w:rsidRPr="7D23CB79" w:rsidR="4572765C">
          <w:rPr>
            <w:rStyle w:val="Hyperlink"/>
            <w:rFonts w:ascii="sans-serif" w:hAnsi="sans-serif" w:eastAsia="sans-serif" w:cs="sans-serif"/>
            <w:b w:val="1"/>
            <w:bCs w:val="1"/>
            <w:i w:val="0"/>
            <w:iCs w:val="0"/>
            <w:strike w:val="0"/>
            <w:dstrike w:val="0"/>
            <w:noProof w:val="0"/>
            <w:color w:val="314C74"/>
            <w:sz w:val="24"/>
            <w:szCs w:val="24"/>
            <w:u w:val="none"/>
            <w:lang w:val="en"/>
          </w:rPr>
          <w:t>communitybroadcasting@acma.gov.au</w:t>
        </w:r>
      </w:hyperlink>
    </w:p>
    <w:p xmlns:wp14="http://schemas.microsoft.com/office/word/2010/wordml" w:rsidRPr="005941EA" w:rsidR="00382A6C" w:rsidP="7D23CB79" w:rsidRDefault="00382A6C" w14:paraId="3F857E7F" wp14:textId="42A6AA8F">
      <w:pPr>
        <w:pStyle w:val="ListParagraph"/>
        <w:numPr>
          <w:ilvl w:val="0"/>
          <w:numId w:val="148"/>
        </w:numPr>
        <w:pBdr>
          <w:left w:val="single" w:color="000000" w:sz="8" w:space="4"/>
          <w:right w:val="single" w:color="000000" w:sz="8" w:space="4"/>
        </w:pBdr>
        <w:shd w:val="clear" w:color="auto" w:fill="C0C0C0"/>
        <w:bidi w:val="0"/>
        <w:spacing w:before="240" w:beforeAutospacing="off" w:after="24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314C74"/>
          <w:sz w:val="24"/>
          <w:szCs w:val="24"/>
          <w:u w:val="none"/>
          <w:lang w:val="en"/>
        </w:rPr>
      </w:pPr>
      <w:r w:rsidRPr="7D23CB79" w:rsidR="4572765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314C74"/>
          <w:sz w:val="24"/>
          <w:szCs w:val="24"/>
          <w:u w:val="none"/>
          <w:lang w:val="en"/>
        </w:rPr>
        <w:t>fax to: (02) 9334 7799</w:t>
      </w:r>
    </w:p>
    <w:p xmlns:wp14="http://schemas.microsoft.com/office/word/2010/wordml" w:rsidRPr="005941EA" w:rsidR="00382A6C" w:rsidP="7D23CB79" w:rsidRDefault="00382A6C" w14:paraId="290870F4" wp14:textId="3F56F1AE">
      <w:pPr>
        <w:pStyle w:val="ListParagraph"/>
        <w:numPr>
          <w:ilvl w:val="0"/>
          <w:numId w:val="148"/>
        </w:numPr>
        <w:pBdr>
          <w:left w:val="single" w:color="000000" w:sz="8" w:space="4"/>
          <w:right w:val="single" w:color="000000" w:sz="8" w:space="4"/>
        </w:pBdr>
        <w:shd w:val="clear" w:color="auto" w:fill="C0C0C0"/>
        <w:bidi w:val="0"/>
        <w:spacing w:before="240" w:beforeAutospacing="off" w:after="24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314C74"/>
          <w:sz w:val="24"/>
          <w:szCs w:val="24"/>
          <w:u w:val="none"/>
          <w:lang w:val="en"/>
        </w:rPr>
      </w:pPr>
      <w:r w:rsidRPr="7D23CB79" w:rsidR="4572765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314C74"/>
          <w:sz w:val="24"/>
          <w:szCs w:val="24"/>
          <w:u w:val="none"/>
          <w:lang w:val="en"/>
        </w:rPr>
        <w:t>See: ACMA Web Site</w:t>
      </w:r>
    </w:p>
    <w:p xmlns:wp14="http://schemas.microsoft.com/office/word/2010/wordml" w:rsidRPr="005941EA" w:rsidR="00382A6C" w:rsidP="7D23CB79" w:rsidRDefault="00382A6C" w14:paraId="05F71B3B" wp14:textId="520D83B6">
      <w:pPr>
        <w:pBdr>
          <w:top w:val="single" w:color="000000" w:sz="8" w:space="5"/>
          <w:left w:val="single" w:color="000000" w:sz="8" w:space="5"/>
          <w:right w:val="single" w:color="000000" w:sz="8" w:space="5"/>
        </w:pBdr>
        <w:shd w:val="clear" w:color="auto" w:fill="FFFFFF" w:themeFill="background1"/>
        <w:bidi w:val="0"/>
        <w:spacing w:before="200" w:beforeAutospacing="off" w:after="0" w:afterAutospacing="off"/>
        <w:ind/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Results</w:t>
      </w:r>
      <w:r w:rsidRPr="7D23CB79" w:rsidR="678CA867">
        <w:rPr>
          <w:rFonts w:ascii="sans-serif" w:hAnsi="sans-serif" w:eastAsia="sans-serif" w:cs="sans-serif"/>
          <w:b w:val="1"/>
          <w:bCs w:val="1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 xml:space="preserve">: 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The </w:t>
      </w:r>
      <w:r w:rsidRPr="7D23CB79" w:rsidR="398289B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complaint</w:t>
      </w: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 xml:space="preserve"> is:</w:t>
      </w:r>
    </w:p>
    <w:p xmlns:wp14="http://schemas.microsoft.com/office/word/2010/wordml" w:rsidRPr="005941EA" w:rsidR="00382A6C" w:rsidP="7D23CB79" w:rsidRDefault="00382A6C" w14:paraId="59F9AD68" wp14:textId="2A696CC2">
      <w:pPr>
        <w:pStyle w:val="Normal"/>
        <w:pBdr>
          <w:left w:val="single" w:color="000000" w:sz="8" w:space="4"/>
          <w:bottom w:val="single" w:color="000000" w:sz="8" w:space="4"/>
          <w:right w:val="single" w:color="000000" w:sz="8" w:space="4"/>
        </w:pBdr>
        <w:shd w:val="clear" w:color="auto" w:fill="FFFFFF" w:themeFill="background1"/>
        <w:bidi w:val="0"/>
        <w:spacing w:before="0" w:beforeAutospacing="off" w:after="300" w:afterAutospacing="off"/>
        <w:ind w:left="0"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</w:pPr>
      <w:r w:rsidRPr="7D23CB79" w:rsidR="195248A7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*resolved</w:t>
      </w:r>
    </w:p>
    <w:p xmlns:wp14="http://schemas.microsoft.com/office/word/2010/wordml" w:rsidRPr="005941EA" w:rsidR="00382A6C" w:rsidP="7D23CB79" w:rsidRDefault="00382A6C" w14:paraId="47FA2DD9" wp14:textId="18B1C8BA">
      <w:pPr>
        <w:pStyle w:val="Normal"/>
        <w:pBdr>
          <w:left w:val="single" w:color="000000" w:sz="8" w:space="4"/>
          <w:bottom w:val="single" w:color="000000" w:sz="8" w:space="4"/>
          <w:right w:val="single" w:color="000000" w:sz="8" w:space="4"/>
        </w:pBdr>
        <w:shd w:val="clear" w:color="auto" w:fill="FFFFFF" w:themeFill="background1"/>
        <w:bidi w:val="0"/>
        <w:spacing w:before="0" w:beforeAutospacing="off" w:after="300" w:afterAutospacing="off"/>
        <w:ind w:left="0"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</w:pPr>
      <w:r w:rsidRPr="7D23CB79" w:rsidR="195248A7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-US"/>
        </w:rPr>
        <w:t>*unresolved</w:t>
      </w:r>
    </w:p>
    <w:p xmlns:wp14="http://schemas.microsoft.com/office/word/2010/wordml" w:rsidRPr="005941EA" w:rsidR="00382A6C" w:rsidP="7D23CB79" w:rsidRDefault="00382A6C" w14:paraId="6A3796E4" wp14:textId="05769FAD">
      <w:pPr>
        <w:pBdr>
          <w:top w:val="single" w:color="000000" w:sz="8" w:space="5"/>
          <w:left w:val="single" w:color="000000" w:sz="8" w:space="5"/>
          <w:right w:val="single" w:color="000000" w:sz="8" w:space="5"/>
        </w:pBdr>
        <w:shd w:val="clear" w:color="auto" w:fill="FFFFFF" w:themeFill="background1"/>
        <w:bidi w:val="0"/>
        <w:spacing w:before="10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Name of station representative: .........................................................................................................</w:t>
      </w:r>
      <w:r w:rsidRPr="7D23CB79" w:rsidR="4A72F3F0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.</w:t>
      </w:r>
    </w:p>
    <w:p xmlns:wp14="http://schemas.microsoft.com/office/word/2010/wordml" w:rsidRPr="005941EA" w:rsidR="00382A6C" w:rsidP="7D23CB79" w:rsidRDefault="00382A6C" w14:paraId="65C681A1" wp14:textId="4500856C">
      <w:pPr>
        <w:pBdr>
          <w:left w:val="single" w:color="000000" w:sz="8" w:space="4"/>
          <w:right w:val="single" w:color="000000" w:sz="8" w:space="4"/>
        </w:pBdr>
        <w:shd w:val="clear" w:color="auto" w:fill="FFFFFF" w:themeFill="background1"/>
        <w:bidi w:val="0"/>
        <w:spacing w:before="0" w:beforeAutospacing="off" w:after="0" w:afterAutospacing="off"/>
        <w:ind/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</w:pPr>
      <w:r w:rsidRPr="7D23CB79" w:rsidR="145AFF7C">
        <w:rPr>
          <w:rFonts w:ascii="sans-serif" w:hAnsi="sans-serif" w:eastAsia="sans-serif" w:cs="sans-serif"/>
          <w:b w:val="0"/>
          <w:bCs w:val="0"/>
          <w:i w:val="0"/>
          <w:iCs w:val="0"/>
          <w:strike w:val="0"/>
          <w:dstrike w:val="0"/>
          <w:noProof w:val="0"/>
          <w:color w:val="111111"/>
          <w:sz w:val="24"/>
          <w:szCs w:val="24"/>
          <w:u w:val="none"/>
          <w:lang w:val="en"/>
        </w:rPr>
        <w:t>Position: 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78BBE1C7" wp14:textId="259E8E5F">
      <w:pPr>
        <w:pBdr>
          <w:left w:val="single" w:color="000000" w:sz="8" w:space="4"/>
          <w:bottom w:val="single" w:color="000000" w:sz="8" w:space="4"/>
          <w:right w:val="single" w:color="000000" w:sz="8" w:space="4"/>
        </w:pBdr>
        <w:shd w:val="clear" w:color="auto" w:fill="FFFFFF" w:themeFill="background1"/>
        <w:bidi w:val="0"/>
        <w:spacing w:before="0" w:beforeAutospacing="off" w:after="300" w:afterAutospacing="off"/>
        <w:ind/>
        <w:rPr>
          <w:rFonts w:ascii="Arimo" w:hAnsi="Arimo" w:eastAsia="Arimo" w:cs="Arim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D23CB79" w:rsidR="145AFF7C">
        <w:rPr>
          <w:rFonts w:ascii="Arimo" w:hAnsi="Arimo" w:eastAsia="Arimo" w:cs="Arim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Signed/</w:t>
      </w:r>
      <w:r w:rsidRPr="7D23CB79" w:rsidR="145AFF7C">
        <w:rPr>
          <w:rFonts w:ascii="Arimo" w:hAnsi="Arimo" w:eastAsia="Arimo" w:cs="Arim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Dated:</w:t>
      </w:r>
      <w:r w:rsidRPr="7D23CB79" w:rsidR="145AFF7C">
        <w:rPr>
          <w:rFonts w:ascii="Arimo" w:hAnsi="Arimo" w:eastAsia="Arimo" w:cs="Arim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....................................................................................................................................................</w:t>
      </w:r>
    </w:p>
    <w:p xmlns:wp14="http://schemas.microsoft.com/office/word/2010/wordml" w:rsidRPr="005941EA" w:rsidR="00382A6C" w:rsidP="7D23CB79" w:rsidRDefault="00382A6C" w14:paraId="58A2FA8D" wp14:textId="3FA7CFF8">
      <w:pPr>
        <w:pStyle w:val="Normal"/>
        <w:bidi w:val="0"/>
        <w:spacing w:before="0" w:beforeAutospacing="off" w:after="0" w:afterAutospacing="off"/>
        <w:ind/>
        <w:rPr>
          <w:noProof w:val="0"/>
          <w:sz w:val="24"/>
          <w:szCs w:val="24"/>
          <w:lang w:val="en"/>
        </w:rPr>
      </w:pPr>
    </w:p>
    <w:p xmlns:wp14="http://schemas.microsoft.com/office/word/2010/wordml" w:rsidRPr="005941EA" w:rsidR="00382A6C" w:rsidP="340477AB" w:rsidRDefault="00382A6C" w14:paraId="16C94CE1" wp14:textId="74060D27">
      <w:pPr>
        <w:pStyle w:val="Normal"/>
        <w:spacing w:before="0" w:beforeAutospacing="off" w:after="0" w:afterAutospacing="off"/>
        <w:ind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7D23CB79" w:rsidR="6C7E0D1D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APPROVED BY THE </w:t>
      </w:r>
      <w:r w:rsidRPr="7D23CB79" w:rsidR="7ED25EE7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7D23CB79" w:rsidR="00BAB557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D23CB79" w:rsidR="6C7E0D1D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MANAGEMENT COMMITTEE 2010</w:t>
      </w:r>
      <w:r w:rsidRPr="7D23CB79" w:rsidR="1E2F471D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D23CB79" w:rsidR="1E2F471D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REVISED</w:t>
      </w:r>
      <w:r w:rsidRPr="7D23CB79" w:rsidR="1E2F471D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 xml:space="preserve"> BY THE MANAGEMENT COMMITTEE 20</w:t>
      </w:r>
      <w:r w:rsidRPr="7D23CB79" w:rsidR="1E2F471D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25</w:t>
      </w:r>
      <w:r w:rsidRPr="7D23CB79" w:rsidR="197D30CC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D23CB79" w:rsidR="197D30C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UPDATED FOR 2026 COMPLIANCE</w:t>
      </w:r>
    </w:p>
    <w:p xmlns:wp14="http://schemas.microsoft.com/office/word/2010/wordml" w:rsidRPr="00382A6C" w:rsidR="003F75F2" w:rsidP="00382A6C" w:rsidRDefault="003F75F2" w14:paraId="34FF1C98" wp14:textId="77777777">
      <w:pPr>
        <w:ind w:right="401"/>
        <w:rPr>
          <w:rFonts w:ascii="Arial" w:hAnsi="Arial" w:cs="Arial"/>
          <w:lang w:val="en"/>
        </w:rPr>
      </w:pPr>
    </w:p>
    <w:sectPr w:rsidRPr="00382A6C" w:rsidR="003F75F2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9">
    <w:nsid w:val="629344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8">
    <w:nsid w:val="47e40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7">
    <w:nsid w:val="51300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6">
    <w:nsid w:val="23fb5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5">
    <w:nsid w:val="38012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4">
    <w:nsid w:val="4a16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3">
    <w:nsid w:val="81bf037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2">
    <w:nsid w:val="4786d6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1">
    <w:nsid w:val="66e6b5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0">
    <w:nsid w:val="499e8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9">
    <w:nsid w:val="3f2dc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8">
    <w:nsid w:val="1a17e96f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7">
    <w:nsid w:val="7bfaa9c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6">
    <w:nsid w:val="1491316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5">
    <w:nsid w:val="14694b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4">
    <w:nsid w:val="2d9fb3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3">
    <w:nsid w:val="776e0e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55e2e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145472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7d9367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5d17b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4bdf4d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56e382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34e79eff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5">
    <w:nsid w:val="674ea7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4">
    <w:nsid w:val="50159a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3">
    <w:nsid w:val="2bb0ce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50533c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1">
    <w:nsid w:val="1ede7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3d58af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9">
    <w:nsid w:val="79b8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1dcff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7e21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580463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5">
    <w:nsid w:val="2c3ac1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45549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7ca3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6ca8d5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1c27c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4166cd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7dafeb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4906aa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7766d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1009b3f3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5">
    <w:nsid w:val="47a0629b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6950e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40280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5e1fe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be23b7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0">
    <w:nsid w:val="1ca0a4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4715a8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448f93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7">
    <w:nsid w:val="23ee1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2b86d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33bb9c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65427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6a2e62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2dc66b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15a2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12884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2db4a2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1f711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71bba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2e6c89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6db54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4133b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23973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1ad7d8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7908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df4db90"/>
    <w:multiLevelType xmlns:w="http://schemas.openxmlformats.org/wordprocessingml/2006/main" w:val="hybridMultilevel"/>
    <w:lvl xmlns:w="http://schemas.openxmlformats.org/wordprocessingml/2006/main" w:ilvl="0">
      <w:start w:val="2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9">
    <w:nsid w:val="4879ccc7"/>
    <w:multiLevelType xmlns:w="http://schemas.openxmlformats.org/wordprocessingml/2006/main" w:val="hybridMultilevel"/>
    <w:lvl xmlns:w="http://schemas.openxmlformats.org/wordprocessingml/2006/main" w:ilvl="0">
      <w:start w:val="2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8">
    <w:nsid w:val="1a9fe99e"/>
    <w:multiLevelType xmlns:w="http://schemas.openxmlformats.org/wordprocessingml/2006/main" w:val="hybridMultilevel"/>
    <w:lvl xmlns:w="http://schemas.openxmlformats.org/wordprocessingml/2006/main" w:ilvl="0">
      <w:start w:val="2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6d023212"/>
    <w:multiLevelType xmlns:w="http://schemas.openxmlformats.org/wordprocessingml/2006/main" w:val="hybridMultilevel"/>
    <w:lvl xmlns:w="http://schemas.openxmlformats.org/wordprocessingml/2006/main" w:ilvl="0">
      <w:start w:val="2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e4d46ed"/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542657b0"/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1c11c1c6"/>
    <w:multiLevelType xmlns:w="http://schemas.openxmlformats.org/wordprocessingml/2006/main" w:val="hybridMultilevel"/>
    <w:lvl xmlns:w="http://schemas.openxmlformats.org/wordprocessingml/2006/main" w:ilvl="0">
      <w:start w:val="1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5e680658"/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4a326346"/>
    <w:multiLevelType xmlns:w="http://schemas.openxmlformats.org/wordprocessingml/2006/main" w:val="hybridMultilevel"/>
    <w:lvl xmlns:w="http://schemas.openxmlformats.org/wordprocessingml/2006/main" w:ilvl="0">
      <w:start w:val="1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b041c70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0">
    <w:nsid w:val="6c74640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4dd4187e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1102495e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592591c6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1ae8b327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3d524efd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1b9657db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4e622018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a699848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4eb077af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75a8b2f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761b5581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4d042a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67b7629f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705718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18734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6f428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7edd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d7e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40b3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54658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0145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d402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f073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fc65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a429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a015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4efee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dd08f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f7cc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64122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1d761f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0f03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fc7ff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7cf0b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dac3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6a2f6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4ba67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f707d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6fa3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5a1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4fa0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203f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30971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e7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e9d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f028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c42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da07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aee0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ffb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f87f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370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bfb9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82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20c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3ef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69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03e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4db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c5c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50a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417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64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1e8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33c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11623BA"/>
    <w:multiLevelType w:val="hybridMultilevel"/>
    <w:tmpl w:val="8F6A46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4C320F"/>
    <w:multiLevelType w:val="hybridMultilevel"/>
    <w:tmpl w:val="39C6E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A67D4"/>
    <w:multiLevelType w:val="hybridMultilevel"/>
    <w:tmpl w:val="10201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31B19"/>
    <w:multiLevelType w:val="hybridMultilevel"/>
    <w:tmpl w:val="88769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A5CFA"/>
    <w:multiLevelType w:val="hybridMultilevel"/>
    <w:tmpl w:val="7D48A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10915069">
    <w:abstractNumId w:val="4"/>
  </w:num>
  <w:num w:numId="2" w16cid:durableId="1750073790">
    <w:abstractNumId w:val="2"/>
  </w:num>
  <w:num w:numId="3" w16cid:durableId="1979918202">
    <w:abstractNumId w:val="0"/>
  </w:num>
  <w:num w:numId="4" w16cid:durableId="987707383">
    <w:abstractNumId w:val="3"/>
  </w:num>
  <w:num w:numId="5" w16cid:durableId="1004550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93"/>
    <w:rsid w:val="00131865"/>
    <w:rsid w:val="0020512A"/>
    <w:rsid w:val="002463F6"/>
    <w:rsid w:val="00382A6C"/>
    <w:rsid w:val="003E7A6F"/>
    <w:rsid w:val="003F75F2"/>
    <w:rsid w:val="00476B05"/>
    <w:rsid w:val="004A8615"/>
    <w:rsid w:val="004E6634"/>
    <w:rsid w:val="005D0093"/>
    <w:rsid w:val="0068685E"/>
    <w:rsid w:val="00754998"/>
    <w:rsid w:val="00940EE8"/>
    <w:rsid w:val="00A27C38"/>
    <w:rsid w:val="00BAB557"/>
    <w:rsid w:val="00D27923"/>
    <w:rsid w:val="0128FC2F"/>
    <w:rsid w:val="02327E3F"/>
    <w:rsid w:val="027EB9BE"/>
    <w:rsid w:val="027EB9BE"/>
    <w:rsid w:val="0301E51A"/>
    <w:rsid w:val="034EA508"/>
    <w:rsid w:val="036AE8D5"/>
    <w:rsid w:val="03DBCABD"/>
    <w:rsid w:val="04913290"/>
    <w:rsid w:val="04B0F817"/>
    <w:rsid w:val="04C753F8"/>
    <w:rsid w:val="0528A24E"/>
    <w:rsid w:val="0573D06E"/>
    <w:rsid w:val="05DAA6BA"/>
    <w:rsid w:val="0654EA05"/>
    <w:rsid w:val="070E12C1"/>
    <w:rsid w:val="081D5AC6"/>
    <w:rsid w:val="08605243"/>
    <w:rsid w:val="08668E28"/>
    <w:rsid w:val="08843D7F"/>
    <w:rsid w:val="0987CDAE"/>
    <w:rsid w:val="09A5E01D"/>
    <w:rsid w:val="0A32D89E"/>
    <w:rsid w:val="0AC1B297"/>
    <w:rsid w:val="0B09DF7D"/>
    <w:rsid w:val="0B8DB6AB"/>
    <w:rsid w:val="0BAF3748"/>
    <w:rsid w:val="0BC22E4A"/>
    <w:rsid w:val="0C71D3EC"/>
    <w:rsid w:val="0CDE6650"/>
    <w:rsid w:val="0D2AC685"/>
    <w:rsid w:val="0D7AA90E"/>
    <w:rsid w:val="0DD42D17"/>
    <w:rsid w:val="0DE6A12E"/>
    <w:rsid w:val="0DE6A12E"/>
    <w:rsid w:val="0E868DEA"/>
    <w:rsid w:val="0F561C07"/>
    <w:rsid w:val="0F7FC149"/>
    <w:rsid w:val="0F9A8B86"/>
    <w:rsid w:val="1195A5AC"/>
    <w:rsid w:val="12099366"/>
    <w:rsid w:val="12538B36"/>
    <w:rsid w:val="12951ED8"/>
    <w:rsid w:val="12951ED8"/>
    <w:rsid w:val="12D9178C"/>
    <w:rsid w:val="130F3C9C"/>
    <w:rsid w:val="1380894E"/>
    <w:rsid w:val="145AFF7C"/>
    <w:rsid w:val="14BA27AC"/>
    <w:rsid w:val="161E4090"/>
    <w:rsid w:val="16624AE8"/>
    <w:rsid w:val="1713DE8D"/>
    <w:rsid w:val="174F3264"/>
    <w:rsid w:val="177CB450"/>
    <w:rsid w:val="179A76EE"/>
    <w:rsid w:val="17AB691D"/>
    <w:rsid w:val="17B85884"/>
    <w:rsid w:val="17C949E9"/>
    <w:rsid w:val="17C949E9"/>
    <w:rsid w:val="18333054"/>
    <w:rsid w:val="1866E94C"/>
    <w:rsid w:val="18854B97"/>
    <w:rsid w:val="188BD003"/>
    <w:rsid w:val="18ACBA72"/>
    <w:rsid w:val="18E4A62B"/>
    <w:rsid w:val="18FC8CB8"/>
    <w:rsid w:val="1914A0B7"/>
    <w:rsid w:val="1917317C"/>
    <w:rsid w:val="195248A7"/>
    <w:rsid w:val="1961A191"/>
    <w:rsid w:val="1961A191"/>
    <w:rsid w:val="197D30CC"/>
    <w:rsid w:val="19FB6FFA"/>
    <w:rsid w:val="1A4F9CF2"/>
    <w:rsid w:val="1ABB20F6"/>
    <w:rsid w:val="1AF5FD06"/>
    <w:rsid w:val="1BFE10C9"/>
    <w:rsid w:val="1C0720F4"/>
    <w:rsid w:val="1C8E336C"/>
    <w:rsid w:val="1C9CE941"/>
    <w:rsid w:val="1CB4D992"/>
    <w:rsid w:val="1D5467EB"/>
    <w:rsid w:val="1DB452DA"/>
    <w:rsid w:val="1DB452DA"/>
    <w:rsid w:val="1DEACB1E"/>
    <w:rsid w:val="1DF7B1F3"/>
    <w:rsid w:val="1E2F471D"/>
    <w:rsid w:val="1E797500"/>
    <w:rsid w:val="1EAB77C5"/>
    <w:rsid w:val="1EB0DCB5"/>
    <w:rsid w:val="1EFAC14D"/>
    <w:rsid w:val="1F04240E"/>
    <w:rsid w:val="1F0A5793"/>
    <w:rsid w:val="1FD547D1"/>
    <w:rsid w:val="2020E564"/>
    <w:rsid w:val="20503CB9"/>
    <w:rsid w:val="20F16592"/>
    <w:rsid w:val="232257F7"/>
    <w:rsid w:val="232257F7"/>
    <w:rsid w:val="23CBFC18"/>
    <w:rsid w:val="2457138C"/>
    <w:rsid w:val="245DC205"/>
    <w:rsid w:val="2473D2D3"/>
    <w:rsid w:val="249FB224"/>
    <w:rsid w:val="250AB80B"/>
    <w:rsid w:val="25640C05"/>
    <w:rsid w:val="265FC6B3"/>
    <w:rsid w:val="2676228B"/>
    <w:rsid w:val="26F1339F"/>
    <w:rsid w:val="27D3C266"/>
    <w:rsid w:val="27F70887"/>
    <w:rsid w:val="28B99D3A"/>
    <w:rsid w:val="294DF2CB"/>
    <w:rsid w:val="298A2C42"/>
    <w:rsid w:val="299B0C4A"/>
    <w:rsid w:val="2A3887D7"/>
    <w:rsid w:val="2A43EB8F"/>
    <w:rsid w:val="2A8EEC5E"/>
    <w:rsid w:val="2ADD783A"/>
    <w:rsid w:val="2B796DB3"/>
    <w:rsid w:val="2C0AB3AF"/>
    <w:rsid w:val="2C2346FB"/>
    <w:rsid w:val="2E913505"/>
    <w:rsid w:val="2ED87DD3"/>
    <w:rsid w:val="2F1B5A60"/>
    <w:rsid w:val="2F48BB67"/>
    <w:rsid w:val="2F891E14"/>
    <w:rsid w:val="2F984448"/>
    <w:rsid w:val="2FEAE552"/>
    <w:rsid w:val="30409162"/>
    <w:rsid w:val="31965187"/>
    <w:rsid w:val="32B74819"/>
    <w:rsid w:val="331EF769"/>
    <w:rsid w:val="340477AB"/>
    <w:rsid w:val="34E798DE"/>
    <w:rsid w:val="35364F65"/>
    <w:rsid w:val="3560B4FE"/>
    <w:rsid w:val="35842AD7"/>
    <w:rsid w:val="35D328A8"/>
    <w:rsid w:val="364A8168"/>
    <w:rsid w:val="37A1DF86"/>
    <w:rsid w:val="38437732"/>
    <w:rsid w:val="38B9C1CC"/>
    <w:rsid w:val="38BA2A3B"/>
    <w:rsid w:val="38BB007A"/>
    <w:rsid w:val="398289BC"/>
    <w:rsid w:val="39EE4D01"/>
    <w:rsid w:val="3A470EDF"/>
    <w:rsid w:val="3A847FBC"/>
    <w:rsid w:val="3B83874E"/>
    <w:rsid w:val="3C3EB5E8"/>
    <w:rsid w:val="3DA4771D"/>
    <w:rsid w:val="3E04047A"/>
    <w:rsid w:val="3E0BA0C3"/>
    <w:rsid w:val="3ED540B6"/>
    <w:rsid w:val="3F73B51A"/>
    <w:rsid w:val="3F89A272"/>
    <w:rsid w:val="3FFA2F48"/>
    <w:rsid w:val="407157B0"/>
    <w:rsid w:val="414ECFF8"/>
    <w:rsid w:val="41ABDD32"/>
    <w:rsid w:val="432904DE"/>
    <w:rsid w:val="432904DE"/>
    <w:rsid w:val="437380B3"/>
    <w:rsid w:val="4386701C"/>
    <w:rsid w:val="43E0DE07"/>
    <w:rsid w:val="4572765C"/>
    <w:rsid w:val="45801870"/>
    <w:rsid w:val="46704635"/>
    <w:rsid w:val="4723531D"/>
    <w:rsid w:val="47EBA47A"/>
    <w:rsid w:val="483B3ED7"/>
    <w:rsid w:val="48593739"/>
    <w:rsid w:val="49C00B50"/>
    <w:rsid w:val="4A2A96A5"/>
    <w:rsid w:val="4A2E1D57"/>
    <w:rsid w:val="4A72F3F0"/>
    <w:rsid w:val="4A7CEE0B"/>
    <w:rsid w:val="4B036D83"/>
    <w:rsid w:val="4BBED9B5"/>
    <w:rsid w:val="4BBFDF35"/>
    <w:rsid w:val="4BF1B862"/>
    <w:rsid w:val="4C107CB4"/>
    <w:rsid w:val="4D7B2EA1"/>
    <w:rsid w:val="4D808663"/>
    <w:rsid w:val="4D863858"/>
    <w:rsid w:val="4D921179"/>
    <w:rsid w:val="4DF35217"/>
    <w:rsid w:val="4EE2C120"/>
    <w:rsid w:val="4F2EC279"/>
    <w:rsid w:val="4F50B981"/>
    <w:rsid w:val="4FA3A300"/>
    <w:rsid w:val="4FA45F9B"/>
    <w:rsid w:val="4FBE4C38"/>
    <w:rsid w:val="4FC60E9D"/>
    <w:rsid w:val="4FC60E9D"/>
    <w:rsid w:val="4FC7CF1B"/>
    <w:rsid w:val="506CFC4D"/>
    <w:rsid w:val="5108E621"/>
    <w:rsid w:val="513C9115"/>
    <w:rsid w:val="51729400"/>
    <w:rsid w:val="51D7220A"/>
    <w:rsid w:val="5230EF83"/>
    <w:rsid w:val="5277149E"/>
    <w:rsid w:val="5345B344"/>
    <w:rsid w:val="53471B6D"/>
    <w:rsid w:val="53B7013D"/>
    <w:rsid w:val="55772A54"/>
    <w:rsid w:val="55EBE93D"/>
    <w:rsid w:val="57C103A5"/>
    <w:rsid w:val="57DC6E65"/>
    <w:rsid w:val="583384F6"/>
    <w:rsid w:val="58CF00C7"/>
    <w:rsid w:val="58D63D02"/>
    <w:rsid w:val="59168628"/>
    <w:rsid w:val="594F9790"/>
    <w:rsid w:val="59827A2A"/>
    <w:rsid w:val="5AC1B53C"/>
    <w:rsid w:val="5AFA640D"/>
    <w:rsid w:val="5B1B82E3"/>
    <w:rsid w:val="5BE59ACD"/>
    <w:rsid w:val="5C36A43A"/>
    <w:rsid w:val="5C720F0F"/>
    <w:rsid w:val="5C83F978"/>
    <w:rsid w:val="5CF26766"/>
    <w:rsid w:val="5D2856F8"/>
    <w:rsid w:val="5D8A63B5"/>
    <w:rsid w:val="5EC78521"/>
    <w:rsid w:val="5F210281"/>
    <w:rsid w:val="5FBD6B52"/>
    <w:rsid w:val="5FBD6B52"/>
    <w:rsid w:val="601CCF17"/>
    <w:rsid w:val="60BFC4E8"/>
    <w:rsid w:val="60FE175F"/>
    <w:rsid w:val="612E794E"/>
    <w:rsid w:val="6146523E"/>
    <w:rsid w:val="617270B7"/>
    <w:rsid w:val="619A26C2"/>
    <w:rsid w:val="61AA142D"/>
    <w:rsid w:val="61C7CDEA"/>
    <w:rsid w:val="624BDDD3"/>
    <w:rsid w:val="628ED013"/>
    <w:rsid w:val="62C01AA5"/>
    <w:rsid w:val="630207C1"/>
    <w:rsid w:val="633F9765"/>
    <w:rsid w:val="64BF951D"/>
    <w:rsid w:val="64F2FD8B"/>
    <w:rsid w:val="65578B3D"/>
    <w:rsid w:val="65D0BB98"/>
    <w:rsid w:val="66B2B466"/>
    <w:rsid w:val="66B54DB7"/>
    <w:rsid w:val="66EAE826"/>
    <w:rsid w:val="678CA867"/>
    <w:rsid w:val="67AB4982"/>
    <w:rsid w:val="681B2E75"/>
    <w:rsid w:val="6839E63E"/>
    <w:rsid w:val="68CB4032"/>
    <w:rsid w:val="693E24E7"/>
    <w:rsid w:val="6C6148F7"/>
    <w:rsid w:val="6C7E0D1D"/>
    <w:rsid w:val="6C814AE6"/>
    <w:rsid w:val="6C867681"/>
    <w:rsid w:val="6CA7A7F2"/>
    <w:rsid w:val="6CC858D0"/>
    <w:rsid w:val="6D387074"/>
    <w:rsid w:val="6DED1B68"/>
    <w:rsid w:val="6E545FC3"/>
    <w:rsid w:val="6E8465C0"/>
    <w:rsid w:val="70117D2F"/>
    <w:rsid w:val="706C78DB"/>
    <w:rsid w:val="70FAB037"/>
    <w:rsid w:val="717AE61A"/>
    <w:rsid w:val="7218E4B3"/>
    <w:rsid w:val="722EFA1E"/>
    <w:rsid w:val="739A1899"/>
    <w:rsid w:val="748D3656"/>
    <w:rsid w:val="7498190C"/>
    <w:rsid w:val="74A17E84"/>
    <w:rsid w:val="74E8B7BF"/>
    <w:rsid w:val="7529B604"/>
    <w:rsid w:val="757DA934"/>
    <w:rsid w:val="76C37A65"/>
    <w:rsid w:val="76E7AF0B"/>
    <w:rsid w:val="774CFED0"/>
    <w:rsid w:val="7834B005"/>
    <w:rsid w:val="783FBA40"/>
    <w:rsid w:val="7AC2B568"/>
    <w:rsid w:val="7B083F78"/>
    <w:rsid w:val="7B1BC393"/>
    <w:rsid w:val="7B39A507"/>
    <w:rsid w:val="7C3CC014"/>
    <w:rsid w:val="7CAB610D"/>
    <w:rsid w:val="7CB66EF0"/>
    <w:rsid w:val="7CD834C3"/>
    <w:rsid w:val="7CD834C3"/>
    <w:rsid w:val="7D23CB79"/>
    <w:rsid w:val="7D5FD92D"/>
    <w:rsid w:val="7DA477FF"/>
    <w:rsid w:val="7DC89DC4"/>
    <w:rsid w:val="7DF25431"/>
    <w:rsid w:val="7DF25431"/>
    <w:rsid w:val="7E0D952D"/>
    <w:rsid w:val="7E9461AB"/>
    <w:rsid w:val="7ED25EE7"/>
    <w:rsid w:val="7F23026E"/>
    <w:rsid w:val="7F2CD62C"/>
    <w:rsid w:val="7F3254B2"/>
    <w:rsid w:val="7F927B5F"/>
    <w:rsid w:val="7F9ED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FA7C89"/>
  <w15:chartTrackingRefBased/>
  <w15:docId w15:val="{91DCE9A8-6C00-45C6-B255-CEE8BE80B1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color w:val="333333"/>
      <w:szCs w:val="19"/>
      <w:lang w:val="en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ListParagraph">
    <w:uiPriority w:val="34"/>
    <w:name w:val="List Paragraph"/>
    <w:basedOn w:val="Normal"/>
    <w:qFormat/>
    <w:rsid w:val="0BC22E4A"/>
    <w:pPr>
      <w:spacing/>
      <w:ind w:left="720"/>
      <w:contextualSpacing/>
    </w:pPr>
  </w:style>
  <w:style w:type="paragraph" w:styleId="Heading5">
    <w:uiPriority w:val="9"/>
    <w:name w:val="heading 5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color w:val="2F5496" w:themeColor="accent1" w:themeTint="FF" w:themeShade="BF"/>
    </w:rPr>
    <w:pPr>
      <w:keepNext w:val="1"/>
      <w:keepLines w:val="1"/>
      <w:spacing w:before="80" w:after="40"/>
      <w:outlineLvl w:val="4"/>
    </w:pPr>
  </w:style>
  <w:style w:type="paragraph" w:styleId="Heading6">
    <w:uiPriority w:val="9"/>
    <w:name w:val="heading 6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paragraph" w:styleId="Heading4">
    <w:uiPriority w:val="9"/>
    <w:name w:val="heading 4"/>
    <w:basedOn w:val="Normal"/>
    <w:next w:val="Normal"/>
    <w:unhideWhenUsed/>
    <w:qFormat/>
    <w:rsid w:val="340477AB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7D23CB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yperlink" Target="mailto:communitybroadcasting@acma.gov.au" TargetMode="External" Id="R3955dfe72b0949c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26</revision>
  <lastPrinted>2026-03-23T23:58:00.0000000Z</lastPrinted>
  <dcterms:created xsi:type="dcterms:W3CDTF">2026-03-25T01:52:00.0000000Z</dcterms:created>
  <dcterms:modified xsi:type="dcterms:W3CDTF">2026-03-26T00:57:51.3834111Z</dcterms:modified>
</coreProperties>
</file>